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EC13DB" w14:paraId="35985F50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1FC47D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8D53C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D30F3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CFAC33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809F324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1A90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7E658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A49E390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C172A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589B4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Capsicum annuum</w:t>
            </w:r>
          </w:p>
        </w:tc>
      </w:tr>
      <w:tr w14:paraId="584D585A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BCCF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E2649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43AA8C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96AFBD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8D7D954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43535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E0A72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219-2026-IPSA, Establecimiento de Requisitos Fitosanitarios para la Importación de planta enraizada de </w:t>
            </w:r>
            <w:r w:rsidRPr="00A834A1">
              <w:rPr>
                <w:i/>
                <w:iCs/>
              </w:rPr>
              <w:t>Capsicum annuum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C79D472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https://members.wto.org/crnattachments/2026/SPS/NIC/26_03985_00_s.pdf</w:t>
              </w:r>
            </w:hyperlink>
          </w:p>
        </w:tc>
      </w:tr>
      <w:tr w14:paraId="0147E428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B9430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4D69B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planta enraizada de </w:t>
            </w:r>
            <w:r w:rsidRPr="00A834A1">
              <w:rPr>
                <w:i/>
                <w:iCs/>
              </w:rPr>
              <w:t>Capsicum annuum</w:t>
            </w:r>
            <w:r w:rsidRPr="00A834A1">
              <w:t xml:space="preserve"> con sustrato inerte, origen Costa Rica.</w:t>
            </w:r>
          </w:p>
          <w:p w:rsidR="004D3350" w:rsidRPr="00A834A1" w:rsidP="00EC13DB" w14:paraId="3DDE5DB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Phytophthora capsici, Tomato spotted wilt orthotospovirus</w:t>
            </w:r>
            <w:r w:rsidRPr="00A834A1">
              <w:t>;</w:t>
            </w:r>
          </w:p>
          <w:p w:rsidR="004D3350" w:rsidRPr="00A834A1" w:rsidP="00EC13DB" w14:paraId="16BDF81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D3350" w:rsidRPr="00A834A1" w:rsidP="00DA2000" w14:paraId="10E3768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E776264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08795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24024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EA91674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06439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5BA03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21F40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019BC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C13DB" w14:paraId="1CC29E4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13DDF7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DB3508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325BCD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9CA3D9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A9DBE89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01985" w:rsidRPr="00DA2000" w:rsidP="00501985" w14:paraId="47CF491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01985" w:rsidRPr="00A834A1" w:rsidP="00501985" w14:paraId="622BEFDC" w14:textId="07621BA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2253ADD5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A3720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5A2B5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33E912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FD69575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40995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47C46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8473C0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1C7FEE6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309D3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0B4C05" w14:textId="608B052C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EC13DB">
              <w:t> </w:t>
            </w:r>
            <w:r w:rsidRPr="00A834A1">
              <w:t>2026</w:t>
            </w:r>
          </w:p>
          <w:p w:rsidR="00B91FF3" w:rsidRPr="00DA2000" w:rsidP="00DA2000" w14:paraId="3670593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D3350" w:rsidRPr="00A834A1" w:rsidP="00DA2000" w14:paraId="0F1CA26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D3350" w:rsidRPr="00A834A1" w:rsidP="00DA2000" w14:paraId="588FEF96" w14:textId="77777777">
            <w:pPr>
              <w:keepNext/>
            </w:pPr>
            <w:r w:rsidRPr="00A834A1">
              <w:t>Oficina de Información y Notificación</w:t>
            </w:r>
          </w:p>
          <w:p w:rsidR="004D3350" w:rsidRPr="00A834A1" w:rsidP="00DA2000" w14:paraId="24E72BF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D3350" w:rsidRPr="00A834A1" w:rsidP="00DA2000" w14:paraId="538EF188" w14:textId="77777777">
            <w:pPr>
              <w:keepNext/>
            </w:pPr>
            <w:r w:rsidRPr="00A834A1">
              <w:t>Managua</w:t>
            </w:r>
          </w:p>
          <w:p w:rsidR="004D3350" w:rsidRPr="00A834A1" w:rsidP="00DA2000" w14:paraId="2DD4D4D6" w14:textId="77777777">
            <w:pPr>
              <w:keepNext/>
            </w:pPr>
            <w:r w:rsidRPr="00A834A1">
              <w:t>Tel: +(505) 8395 3300, Ext.: 1472, 1470</w:t>
            </w:r>
          </w:p>
          <w:p w:rsidR="004D3350" w:rsidRPr="00A834A1" w:rsidP="00DA2000" w14:paraId="58F5D4D5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D3350" w:rsidRPr="00501985" w:rsidP="00DA2000" w14:paraId="69F2C6F8" w14:textId="77777777">
            <w:pPr>
              <w:keepNext/>
              <w:spacing w:after="120"/>
              <w:rPr>
                <w:lang w:val="en-GB"/>
              </w:rPr>
            </w:pPr>
            <w:r w:rsidRPr="00501985">
              <w:rPr>
                <w:lang w:val="en-GB"/>
              </w:rPr>
              <w:t xml:space="preserve">Sitio web: </w:t>
            </w:r>
            <w:hyperlink r:id="rId6" w:history="1">
              <w:r w:rsidRPr="0050198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39A1483A" w14:textId="77777777" w:rsidTr="00501985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08A792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B55839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D3350" w:rsidRPr="00A834A1" w:rsidP="000D29D0" w14:paraId="0AA6E05A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D3350" w:rsidRPr="00A834A1" w:rsidP="000D29D0" w14:paraId="3EF986A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D3350" w:rsidRPr="00A834A1" w:rsidP="000D29D0" w14:paraId="05AFAA1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D3350" w:rsidRPr="00A834A1" w:rsidP="000D29D0" w14:paraId="3F1CB34F" w14:textId="77777777">
            <w:pPr>
              <w:keepNext/>
              <w:keepLines/>
            </w:pPr>
            <w:r w:rsidRPr="00A834A1">
              <w:t>Managua</w:t>
            </w:r>
          </w:p>
          <w:p w:rsidR="004D3350" w:rsidRPr="00A834A1" w:rsidP="000D29D0" w14:paraId="4B17A2B5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4D3350" w:rsidRPr="00A834A1" w:rsidP="00EC13DB" w14:paraId="64C9DEC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D3350" w:rsidRPr="00A834A1" w:rsidP="000D29D0" w14:paraId="2F738C9F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D3350" w:rsidRPr="00A834A1" w:rsidP="000D29D0" w14:paraId="7EE688EC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01985" w:rsidRPr="00A834A1" w:rsidP="00501985" w14:paraId="2E70EAE6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501985" w:rsidRPr="00A834A1" w:rsidP="00501985" w14:paraId="3CF04A07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501985" w:rsidRPr="00A834A1" w:rsidP="00501985" w14:paraId="6954CB87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4D3350" w:rsidRPr="00A834A1" w:rsidP="000D29D0" w14:paraId="1EC952F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D3350" w:rsidRPr="00501985" w:rsidP="000D29D0" w14:paraId="2C7FB07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01985">
              <w:rPr>
                <w:lang w:val="en-GB"/>
              </w:rPr>
              <w:t xml:space="preserve">Sitio web: </w:t>
            </w:r>
            <w:hyperlink r:id="rId8" w:history="1">
              <w:r w:rsidRPr="0050198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501985" w:rsidP="00DA2000" w14:paraId="7B5CBD19" w14:textId="77777777">
      <w:pPr>
        <w:rPr>
          <w:lang w:val="en-GB"/>
        </w:rPr>
      </w:pPr>
    </w:p>
    <w:sectPr w:rsidSect="00501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01985" w:rsidP="00501985" w14:paraId="181529A5" w14:textId="0A32A8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01985" w:rsidP="00501985" w14:paraId="27BF6246" w14:textId="7FFE3F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285E62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1985" w:rsidRPr="00501985" w:rsidP="00501985" w14:paraId="23A07A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1985">
      <w:t>G/SPS/N/NIC/353</w:t>
    </w:r>
  </w:p>
  <w:p w:rsidR="00501985" w:rsidRPr="00501985" w:rsidP="00501985" w14:paraId="0C19A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01985" w:rsidRPr="00501985" w:rsidP="00501985" w14:paraId="4CF7D497" w14:textId="5E916D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1985">
      <w:t xml:space="preserve">- </w:t>
    </w:r>
    <w:r w:rsidRPr="00501985">
      <w:fldChar w:fldCharType="begin"/>
    </w:r>
    <w:r w:rsidRPr="00501985">
      <w:instrText xml:space="preserve"> PAGE </w:instrText>
    </w:r>
    <w:r w:rsidRPr="00501985">
      <w:fldChar w:fldCharType="separate"/>
    </w:r>
    <w:r w:rsidRPr="00501985">
      <w:t>2</w:t>
    </w:r>
    <w:r w:rsidRPr="00501985">
      <w:fldChar w:fldCharType="end"/>
    </w:r>
    <w:r w:rsidRPr="00501985">
      <w:t xml:space="preserve"> -</w:t>
    </w:r>
  </w:p>
  <w:p w:rsidR="00B91FF3" w:rsidRPr="00501985" w:rsidP="00501985" w14:paraId="36DB30B6" w14:textId="23D211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1985" w:rsidRPr="00501985" w:rsidP="00501985" w14:paraId="04256C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1985">
      <w:t>G/SPS/N/NIC/353</w:t>
    </w:r>
  </w:p>
  <w:p w:rsidR="00501985" w:rsidRPr="00501985" w:rsidP="00501985" w14:paraId="13259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01985" w:rsidRPr="00501985" w:rsidP="00501985" w14:paraId="692767A1" w14:textId="2AC643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1985">
      <w:t xml:space="preserve">- </w:t>
    </w:r>
    <w:r w:rsidRPr="00501985">
      <w:fldChar w:fldCharType="begin"/>
    </w:r>
    <w:r w:rsidRPr="00501985">
      <w:instrText xml:space="preserve"> PAGE </w:instrText>
    </w:r>
    <w:r w:rsidRPr="00501985">
      <w:fldChar w:fldCharType="separate"/>
    </w:r>
    <w:r w:rsidRPr="00501985">
      <w:rPr>
        <w:noProof/>
      </w:rPr>
      <w:t>2</w:t>
    </w:r>
    <w:r w:rsidRPr="00501985">
      <w:fldChar w:fldCharType="end"/>
    </w:r>
    <w:r w:rsidRPr="00501985">
      <w:t xml:space="preserve"> -</w:t>
    </w:r>
  </w:p>
  <w:p w:rsidR="00DD65B2" w:rsidRPr="00501985" w:rsidP="00501985" w14:paraId="2C4ADE9F" w14:textId="5476B5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2A5283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55C554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40FFE1" w14:textId="46FBF55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A47310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50498C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C65D91E" w14:textId="77777777">
          <w:pPr>
            <w:jc w:val="right"/>
            <w:rPr>
              <w:b/>
              <w:szCs w:val="18"/>
            </w:rPr>
          </w:pPr>
        </w:p>
      </w:tc>
    </w:tr>
    <w:tr w14:paraId="399CB53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830F7A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01985" w:rsidP="00043017" w14:paraId="5FDCEE1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G/SPS/N/NIC/353</w:t>
          </w:r>
        </w:p>
        <w:bookmarkEnd w:id="1"/>
        <w:p w:rsidR="00043017" w:rsidRPr="00B91FF3" w:rsidP="00043017" w14:paraId="65319136" w14:textId="1B5D283A">
          <w:pPr>
            <w:jc w:val="right"/>
            <w:rPr>
              <w:b/>
              <w:szCs w:val="18"/>
            </w:rPr>
          </w:pPr>
        </w:p>
      </w:tc>
    </w:tr>
    <w:tr w14:paraId="5315F98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BE198D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8B2168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444AC0A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D127F6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(26-5440)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9AE06E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76FC5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2CCA0A2" w14:textId="1841F5A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F3B068B" w14:textId="1D3C2E3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BB20C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6730553">
    <w:abstractNumId w:val="8"/>
  </w:num>
  <w:num w:numId="2" w16cid:durableId="1112171421">
    <w:abstractNumId w:val="3"/>
  </w:num>
  <w:num w:numId="3" w16cid:durableId="1812286024">
    <w:abstractNumId w:val="2"/>
  </w:num>
  <w:num w:numId="4" w16cid:durableId="227040586">
    <w:abstractNumId w:val="1"/>
  </w:num>
  <w:num w:numId="5" w16cid:durableId="1057170311">
    <w:abstractNumId w:val="0"/>
  </w:num>
  <w:num w:numId="6" w16cid:durableId="445000495">
    <w:abstractNumId w:val="13"/>
  </w:num>
  <w:num w:numId="7" w16cid:durableId="1940869467">
    <w:abstractNumId w:val="11"/>
  </w:num>
  <w:num w:numId="8" w16cid:durableId="2033603999">
    <w:abstractNumId w:val="14"/>
  </w:num>
  <w:num w:numId="9" w16cid:durableId="470364938">
    <w:abstractNumId w:val="10"/>
  </w:num>
  <w:num w:numId="10" w16cid:durableId="1245845207">
    <w:abstractNumId w:val="9"/>
  </w:num>
  <w:num w:numId="11" w16cid:durableId="269365020">
    <w:abstractNumId w:val="7"/>
  </w:num>
  <w:num w:numId="12" w16cid:durableId="424035115">
    <w:abstractNumId w:val="6"/>
  </w:num>
  <w:num w:numId="13" w16cid:durableId="1331179765">
    <w:abstractNumId w:val="5"/>
  </w:num>
  <w:num w:numId="14" w16cid:durableId="1851262120">
    <w:abstractNumId w:val="4"/>
  </w:num>
  <w:num w:numId="15" w16cid:durableId="380716929">
    <w:abstractNumId w:val="12"/>
  </w:num>
  <w:num w:numId="16" w16cid:durableId="1236935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943411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32EB"/>
    <w:rsid w:val="00461798"/>
    <w:rsid w:val="00484AF1"/>
    <w:rsid w:val="004D3350"/>
    <w:rsid w:val="004E1A35"/>
    <w:rsid w:val="004E55A0"/>
    <w:rsid w:val="004F4ADE"/>
    <w:rsid w:val="00501985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C13DB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1DEE7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985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2026-07-29T14:11:00Z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G/SPS/N/NIC/353</vt:lpwstr>
  </property>
</Properties>
</file>